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3A7E29">
        <w:rPr>
          <w:b/>
          <w:i/>
          <w:sz w:val="16"/>
          <w:szCs w:val="16"/>
        </w:rPr>
        <w:t>lo allegato all</w:t>
      </w:r>
      <w:r w:rsidR="00B80CED">
        <w:rPr>
          <w:b/>
          <w:i/>
          <w:sz w:val="16"/>
          <w:szCs w:val="16"/>
        </w:rPr>
        <w:t>a circolare n.350 prot.2350</w:t>
      </w:r>
      <w:r w:rsidR="00AE2C6B">
        <w:rPr>
          <w:b/>
          <w:i/>
          <w:sz w:val="16"/>
          <w:szCs w:val="16"/>
        </w:rPr>
        <w:t xml:space="preserve"> II.10</w:t>
      </w:r>
      <w:r w:rsidR="00F3450C">
        <w:rPr>
          <w:b/>
          <w:i/>
          <w:sz w:val="16"/>
          <w:szCs w:val="16"/>
        </w:rPr>
        <w:t xml:space="preserve"> del </w:t>
      </w:r>
      <w:r w:rsidR="00B80CED">
        <w:rPr>
          <w:b/>
          <w:i/>
          <w:sz w:val="16"/>
          <w:szCs w:val="16"/>
        </w:rPr>
        <w:t>30 agosto</w:t>
      </w:r>
      <w:r w:rsidR="00AE2C6B">
        <w:rPr>
          <w:b/>
          <w:i/>
          <w:sz w:val="16"/>
          <w:szCs w:val="16"/>
        </w:rPr>
        <w:t xml:space="preserve"> 2022</w:t>
      </w:r>
    </w:p>
    <w:p w:rsidR="00E56EC9" w:rsidRPr="00E56EC9" w:rsidRDefault="00E56EC9" w:rsidP="00E56EC9">
      <w:pPr>
        <w:spacing w:after="0"/>
        <w:rPr>
          <w:b/>
          <w:i/>
          <w:sz w:val="16"/>
          <w:szCs w:val="16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AD3899" w:rsidRDefault="00C0033A" w:rsidP="004D3D55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ab/>
      </w:r>
    </w:p>
    <w:p w:rsidR="00E56EC9" w:rsidRDefault="00CE230C" w:rsidP="00AE2C6B">
      <w:pPr>
        <w:ind w:left="1077" w:hanging="1077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>
        <w:rPr>
          <w:sz w:val="24"/>
          <w:szCs w:val="24"/>
        </w:rPr>
        <w:t xml:space="preserve">: </w:t>
      </w:r>
      <w:r w:rsidR="00A52213" w:rsidRPr="00A52213">
        <w:rPr>
          <w:sz w:val="24"/>
          <w:szCs w:val="24"/>
        </w:rPr>
        <w:t xml:space="preserve">Associazione sindacale F.I.S.I. – </w:t>
      </w:r>
      <w:r w:rsidR="00B80CED" w:rsidRPr="00B80CED">
        <w:rPr>
          <w:sz w:val="24"/>
          <w:szCs w:val="24"/>
        </w:rPr>
        <w:t>sciopero generale di tutti i settori pubblici della Pubblica Amministrazione e Pubblici e Privati della Sanità e della scuola di ogni ordine e grado di tutto il personale di 48 ore, dalle ore 23:59 dell’otto settembre alle ore 23:59 del 10 settembre 2022</w:t>
      </w:r>
      <w:bookmarkStart w:id="0" w:name="_GoBack"/>
      <w:bookmarkEnd w:id="0"/>
      <w:r w:rsidR="00A52213" w:rsidRPr="00A52213">
        <w:rPr>
          <w:sz w:val="24"/>
          <w:szCs w:val="24"/>
        </w:rPr>
        <w:t>.</w:t>
      </w:r>
      <w:r w:rsidR="00A52213">
        <w:rPr>
          <w:sz w:val="24"/>
          <w:szCs w:val="24"/>
        </w:rPr>
        <w:t xml:space="preserve"> </w:t>
      </w:r>
      <w:r w:rsidR="00E56EC9" w:rsidRPr="00E56EC9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56EC9" w:rsidRPr="00E56EC9" w:rsidRDefault="00E56EC9" w:rsidP="00E56EC9">
      <w:pPr>
        <w:ind w:left="1077" w:hanging="1077"/>
        <w:jc w:val="both"/>
        <w:rPr>
          <w:b/>
          <w:bCs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E56EC9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34" w:rsidRDefault="004D7434" w:rsidP="0018388B">
      <w:pPr>
        <w:spacing w:after="0" w:line="240" w:lineRule="auto"/>
      </w:pPr>
      <w:r>
        <w:separator/>
      </w:r>
    </w:p>
  </w:endnote>
  <w:endnote w:type="continuationSeparator" w:id="0">
    <w:p w:rsidR="004D7434" w:rsidRDefault="004D7434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34" w:rsidRDefault="004D7434" w:rsidP="0018388B">
      <w:pPr>
        <w:spacing w:after="0" w:line="240" w:lineRule="auto"/>
      </w:pPr>
      <w:r>
        <w:separator/>
      </w:r>
    </w:p>
  </w:footnote>
  <w:footnote w:type="continuationSeparator" w:id="0">
    <w:p w:rsidR="004D7434" w:rsidRDefault="004D7434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4"/>
  </w:num>
  <w:num w:numId="14">
    <w:abstractNumId w:val="17"/>
  </w:num>
  <w:num w:numId="15">
    <w:abstractNumId w:val="4"/>
  </w:num>
  <w:num w:numId="16">
    <w:abstractNumId w:val="15"/>
  </w:num>
  <w:num w:numId="17">
    <w:abstractNumId w:val="9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D0CC7"/>
    <w:rsid w:val="000E33E4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900FE"/>
    <w:rsid w:val="003A077C"/>
    <w:rsid w:val="003A7E29"/>
    <w:rsid w:val="003B3BE8"/>
    <w:rsid w:val="003B7046"/>
    <w:rsid w:val="003C687A"/>
    <w:rsid w:val="003D4544"/>
    <w:rsid w:val="003E32AC"/>
    <w:rsid w:val="00410E73"/>
    <w:rsid w:val="0041747E"/>
    <w:rsid w:val="0042639F"/>
    <w:rsid w:val="00436CF6"/>
    <w:rsid w:val="00451DD9"/>
    <w:rsid w:val="00455FB5"/>
    <w:rsid w:val="00457B63"/>
    <w:rsid w:val="00467507"/>
    <w:rsid w:val="00471811"/>
    <w:rsid w:val="00476C69"/>
    <w:rsid w:val="00496C25"/>
    <w:rsid w:val="004A3420"/>
    <w:rsid w:val="004A69A6"/>
    <w:rsid w:val="004B79EA"/>
    <w:rsid w:val="004C60FB"/>
    <w:rsid w:val="004C7DB1"/>
    <w:rsid w:val="004D3D55"/>
    <w:rsid w:val="004D7434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643B1"/>
    <w:rsid w:val="00587F8F"/>
    <w:rsid w:val="005A61B3"/>
    <w:rsid w:val="005B1EAC"/>
    <w:rsid w:val="005D386D"/>
    <w:rsid w:val="005E0D00"/>
    <w:rsid w:val="00606377"/>
    <w:rsid w:val="006116F2"/>
    <w:rsid w:val="0065359F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5F46"/>
    <w:rsid w:val="00907D87"/>
    <w:rsid w:val="009122D0"/>
    <w:rsid w:val="009301CF"/>
    <w:rsid w:val="00965FE9"/>
    <w:rsid w:val="00977565"/>
    <w:rsid w:val="00981B71"/>
    <w:rsid w:val="00984CCB"/>
    <w:rsid w:val="009B6349"/>
    <w:rsid w:val="009B75E0"/>
    <w:rsid w:val="009C697D"/>
    <w:rsid w:val="009C7FDB"/>
    <w:rsid w:val="009D0FDD"/>
    <w:rsid w:val="009D2372"/>
    <w:rsid w:val="009D2E6F"/>
    <w:rsid w:val="009F0BF0"/>
    <w:rsid w:val="009F2767"/>
    <w:rsid w:val="009F2AE1"/>
    <w:rsid w:val="009F6C65"/>
    <w:rsid w:val="00A0799C"/>
    <w:rsid w:val="00A13469"/>
    <w:rsid w:val="00A4311D"/>
    <w:rsid w:val="00A467F8"/>
    <w:rsid w:val="00A52213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899"/>
    <w:rsid w:val="00AE2C6B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0CED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E1F"/>
    <w:rsid w:val="00DF6F4C"/>
    <w:rsid w:val="00E04911"/>
    <w:rsid w:val="00E25B9A"/>
    <w:rsid w:val="00E47B90"/>
    <w:rsid w:val="00E56575"/>
    <w:rsid w:val="00E56EC9"/>
    <w:rsid w:val="00E64FA2"/>
    <w:rsid w:val="00E70127"/>
    <w:rsid w:val="00E704C7"/>
    <w:rsid w:val="00E71EFE"/>
    <w:rsid w:val="00EB3A35"/>
    <w:rsid w:val="00EB6739"/>
    <w:rsid w:val="00EB6E26"/>
    <w:rsid w:val="00EC6DA5"/>
    <w:rsid w:val="00F11EE3"/>
    <w:rsid w:val="00F330CD"/>
    <w:rsid w:val="00F3450C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0427-474E-40F0-8921-51FDD384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35</cp:revision>
  <cp:lastPrinted>2021-01-19T14:01:00Z</cp:lastPrinted>
  <dcterms:created xsi:type="dcterms:W3CDTF">2019-01-18T15:17:00Z</dcterms:created>
  <dcterms:modified xsi:type="dcterms:W3CDTF">2022-08-30T14:20:00Z</dcterms:modified>
</cp:coreProperties>
</file>